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7C538" w14:textId="77777777" w:rsidR="00E2127F" w:rsidRPr="00E470A7" w:rsidRDefault="00E2127F" w:rsidP="00E470A7">
      <w:pPr>
        <w:spacing w:line="240" w:lineRule="auto"/>
        <w:jc w:val="center"/>
        <w:rPr>
          <w:rFonts w:ascii="Times" w:hAnsi="Times" w:cs="Times New Roman"/>
          <w:b/>
          <w:color w:val="000000" w:themeColor="text1"/>
          <w:sz w:val="24"/>
          <w:szCs w:val="24"/>
        </w:rPr>
      </w:pPr>
      <w:r w:rsidRPr="00E470A7">
        <w:rPr>
          <w:rFonts w:ascii="Times" w:hAnsi="Times" w:cs="Times New Roman"/>
          <w:b/>
          <w:color w:val="000000" w:themeColor="text1"/>
          <w:sz w:val="24"/>
          <w:szCs w:val="24"/>
        </w:rPr>
        <w:t>INFORMACJE O ZADANIACH REALIZOWANYCH W PRZEDSZKOLU</w:t>
      </w:r>
    </w:p>
    <w:p w14:paraId="6F45F911" w14:textId="77777777" w:rsidR="00E2127F" w:rsidRPr="00E470A7" w:rsidRDefault="00E2127F" w:rsidP="00E470A7">
      <w:pPr>
        <w:spacing w:line="240" w:lineRule="auto"/>
        <w:rPr>
          <w:rFonts w:ascii="Times" w:hAnsi="Times" w:cs="Times New Roman"/>
          <w:color w:val="000000" w:themeColor="text1"/>
          <w:sz w:val="24"/>
          <w:szCs w:val="24"/>
        </w:rPr>
      </w:pPr>
      <w:r w:rsidRPr="00E470A7">
        <w:rPr>
          <w:rFonts w:ascii="Times" w:hAnsi="Times" w:cs="Times New Roman"/>
          <w:b/>
          <w:color w:val="000000" w:themeColor="text1"/>
          <w:sz w:val="24"/>
          <w:szCs w:val="24"/>
        </w:rPr>
        <w:t>Temat</w:t>
      </w:r>
      <w:r w:rsidRPr="00E470A7">
        <w:rPr>
          <w:rFonts w:ascii="Times" w:hAnsi="Times" w:cs="Times New Roman"/>
          <w:color w:val="000000" w:themeColor="text1"/>
          <w:sz w:val="24"/>
          <w:szCs w:val="24"/>
        </w:rPr>
        <w:t>:</w:t>
      </w:r>
      <w:r w:rsidRPr="00E470A7">
        <w:rPr>
          <w:rFonts w:ascii="Times" w:hAnsi="Times" w:cs="Times New Roman"/>
          <w:color w:val="000000" w:themeColor="text1"/>
          <w:sz w:val="24"/>
          <w:szCs w:val="24"/>
        </w:rPr>
        <w:tab/>
      </w:r>
      <w:r w:rsidRPr="00E470A7">
        <w:rPr>
          <w:rFonts w:ascii="Times" w:hAnsi="Times"/>
          <w:sz w:val="24"/>
          <w:szCs w:val="24"/>
        </w:rPr>
        <w:t>J</w:t>
      </w:r>
      <w:r w:rsidRPr="00E470A7">
        <w:rPr>
          <w:rFonts w:ascii="Times" w:hAnsi="Times"/>
          <w:sz w:val="24"/>
          <w:szCs w:val="24"/>
        </w:rPr>
        <w:t>esienią w lesie</w:t>
      </w:r>
    </w:p>
    <w:p w14:paraId="6A70E79A" w14:textId="77777777" w:rsidR="00E2127F" w:rsidRPr="00E470A7" w:rsidRDefault="00E2127F" w:rsidP="00E470A7">
      <w:pPr>
        <w:spacing w:line="240" w:lineRule="auto"/>
        <w:rPr>
          <w:rFonts w:ascii="Times" w:hAnsi="Times" w:cs="Times New Roman"/>
          <w:color w:val="000000" w:themeColor="text1"/>
          <w:sz w:val="24"/>
          <w:szCs w:val="24"/>
        </w:rPr>
      </w:pPr>
      <w:r w:rsidRPr="00E470A7">
        <w:rPr>
          <w:rFonts w:ascii="Times" w:hAnsi="Times" w:cs="Times New Roman"/>
          <w:b/>
          <w:color w:val="000000" w:themeColor="text1"/>
          <w:sz w:val="24"/>
          <w:szCs w:val="24"/>
        </w:rPr>
        <w:t>Data realizacji</w:t>
      </w:r>
      <w:r w:rsidRPr="00E470A7">
        <w:rPr>
          <w:rFonts w:ascii="Times" w:hAnsi="Times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E470A7">
        <w:rPr>
          <w:rFonts w:ascii="Times" w:hAnsi="Times"/>
          <w:b/>
          <w:sz w:val="24"/>
          <w:szCs w:val="24"/>
        </w:rPr>
        <w:t>od</w:t>
      </w:r>
      <w:r w:rsidRPr="00E470A7">
        <w:rPr>
          <w:rFonts w:ascii="Times" w:hAnsi="Times"/>
          <w:b/>
          <w:smallCaps/>
          <w:sz w:val="24"/>
          <w:szCs w:val="24"/>
        </w:rPr>
        <w:t xml:space="preserve"> </w:t>
      </w:r>
      <w:r w:rsidRPr="00E470A7">
        <w:rPr>
          <w:rFonts w:ascii="Times" w:hAnsi="Times"/>
          <w:b/>
          <w:sz w:val="24"/>
          <w:szCs w:val="24"/>
        </w:rPr>
        <w:t xml:space="preserve"> 28.10.</w:t>
      </w:r>
      <w:proofErr w:type="gramEnd"/>
      <w:r w:rsidRPr="00E470A7">
        <w:rPr>
          <w:rFonts w:ascii="Times" w:hAnsi="Times"/>
          <w:b/>
          <w:sz w:val="24"/>
          <w:szCs w:val="24"/>
        </w:rPr>
        <w:t xml:space="preserve"> do 08.11.2024r</w:t>
      </w:r>
      <w:r w:rsidRPr="00E470A7">
        <w:rPr>
          <w:rFonts w:ascii="Times" w:hAnsi="Times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5"/>
        <w:gridCol w:w="8141"/>
      </w:tblGrid>
      <w:tr w:rsidR="00E2127F" w:rsidRPr="00E470A7" w14:paraId="6223AEA2" w14:textId="77777777" w:rsidTr="00E470A7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47A" w14:textId="77777777" w:rsidR="00E2127F" w:rsidRPr="00E470A7" w:rsidRDefault="00E2127F" w:rsidP="00E470A7">
            <w:pPr>
              <w:spacing w:line="240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4"/>
                <w:szCs w:val="24"/>
              </w:rPr>
            </w:pPr>
            <w:r w:rsidRPr="00E470A7">
              <w:rPr>
                <w:rFonts w:ascii="Times" w:hAnsi="Times" w:cs="Times New Roman"/>
                <w:b/>
                <w:color w:val="000000" w:themeColor="text1"/>
                <w:sz w:val="24"/>
                <w:szCs w:val="24"/>
              </w:rPr>
              <w:t>Poziom kompetencji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D485" w14:textId="77777777" w:rsidR="00E2127F" w:rsidRPr="00E470A7" w:rsidRDefault="00E2127F" w:rsidP="00E470A7">
            <w:pPr>
              <w:spacing w:line="240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4"/>
                <w:szCs w:val="24"/>
              </w:rPr>
            </w:pPr>
            <w:r w:rsidRPr="00E470A7">
              <w:rPr>
                <w:rFonts w:ascii="Times" w:hAnsi="Times" w:cs="Times New Roman"/>
                <w:b/>
                <w:color w:val="000000" w:themeColor="text1"/>
                <w:sz w:val="24"/>
                <w:szCs w:val="24"/>
              </w:rPr>
              <w:t>Kompetencje dzieci</w:t>
            </w:r>
          </w:p>
        </w:tc>
      </w:tr>
      <w:tr w:rsidR="00E2127F" w:rsidRPr="00E470A7" w14:paraId="49E4087E" w14:textId="77777777" w:rsidTr="00E470A7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5F29" w14:textId="77777777" w:rsidR="00E2127F" w:rsidRPr="00E470A7" w:rsidRDefault="00E2127F" w:rsidP="00E470A7">
            <w:pPr>
              <w:spacing w:line="240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4"/>
                <w:szCs w:val="24"/>
              </w:rPr>
            </w:pPr>
            <w:r w:rsidRPr="00E470A7">
              <w:rPr>
                <w:rFonts w:ascii="Times" w:hAnsi="Times" w:cs="Times New Roman"/>
                <w:b/>
                <w:color w:val="000000" w:themeColor="text1"/>
                <w:sz w:val="24"/>
                <w:szCs w:val="24"/>
              </w:rPr>
              <w:t>Poziom wiedzy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675C" w14:textId="77777777" w:rsidR="00E470A7" w:rsidRPr="00E470A7" w:rsidRDefault="00E2127F" w:rsidP="00E470A7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Calibri" w:hAnsi="Times"/>
                <w:sz w:val="24"/>
                <w:szCs w:val="24"/>
              </w:rPr>
            </w:pPr>
            <w:r w:rsidRPr="00E470A7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470A7">
              <w:rPr>
                <w:rFonts w:ascii="Times" w:eastAsia="Calibri" w:hAnsi="Times"/>
                <w:sz w:val="24"/>
                <w:szCs w:val="24"/>
              </w:rPr>
              <w:t>wie czym las różni się od parku</w:t>
            </w:r>
            <w:r w:rsidR="00E470A7" w:rsidRPr="00E470A7">
              <w:rPr>
                <w:rFonts w:ascii="Times" w:eastAsia="Calibri" w:hAnsi="Times"/>
                <w:sz w:val="24"/>
                <w:szCs w:val="24"/>
              </w:rPr>
              <w:br/>
            </w:r>
            <w:r w:rsidRPr="00E470A7">
              <w:rPr>
                <w:rFonts w:ascii="Times" w:eastAsia="Calibri" w:hAnsi="Times"/>
                <w:sz w:val="24"/>
                <w:szCs w:val="24"/>
              </w:rPr>
              <w:t xml:space="preserve">- podaje nazwy zwierząt leśnych </w:t>
            </w:r>
            <w:proofErr w:type="gramStart"/>
            <w:r w:rsidRPr="00E470A7">
              <w:rPr>
                <w:rFonts w:ascii="Times" w:eastAsia="Calibri" w:hAnsi="Times"/>
                <w:sz w:val="24"/>
                <w:szCs w:val="24"/>
              </w:rPr>
              <w:t>( wiewiórka</w:t>
            </w:r>
            <w:proofErr w:type="gramEnd"/>
            <w:r w:rsidRPr="00E470A7">
              <w:rPr>
                <w:rFonts w:ascii="Times" w:eastAsia="Calibri" w:hAnsi="Times"/>
                <w:sz w:val="24"/>
                <w:szCs w:val="24"/>
              </w:rPr>
              <w:t xml:space="preserve">, jeż, sarna, jeleń, wilk, </w:t>
            </w:r>
            <w:proofErr w:type="spellStart"/>
            <w:r w:rsidRPr="00E470A7">
              <w:rPr>
                <w:rFonts w:ascii="Times" w:eastAsia="Calibri" w:hAnsi="Times"/>
                <w:sz w:val="24"/>
                <w:szCs w:val="24"/>
              </w:rPr>
              <w:t>liś</w:t>
            </w:r>
            <w:proofErr w:type="spellEnd"/>
            <w:r w:rsidRPr="00E470A7">
              <w:rPr>
                <w:rFonts w:ascii="Times" w:eastAsia="Calibri" w:hAnsi="Times"/>
                <w:sz w:val="24"/>
                <w:szCs w:val="24"/>
              </w:rPr>
              <w:t>, dzik, sowa, dzięcioł)</w:t>
            </w:r>
            <w:r w:rsidR="00E470A7" w:rsidRPr="00E470A7">
              <w:rPr>
                <w:rFonts w:ascii="Times" w:eastAsia="Calibri" w:hAnsi="Times"/>
                <w:sz w:val="24"/>
                <w:szCs w:val="24"/>
              </w:rPr>
              <w:br/>
            </w:r>
            <w:r w:rsidR="00E470A7"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</w:t>
            </w:r>
            <w:r w:rsidR="00E470A7"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wskaże domy niektórych zwierząt (jeż, wiewiórka, niedźwiedź)</w:t>
            </w:r>
            <w:r w:rsidR="00E470A7" w:rsidRPr="00E470A7">
              <w:rPr>
                <w:rFonts w:ascii="Times" w:eastAsia="Calibri" w:hAnsi="Times"/>
                <w:sz w:val="24"/>
                <w:szCs w:val="24"/>
              </w:rPr>
              <w:br/>
            </w:r>
            <w:r w:rsidR="00E470A7"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 nazywa i wskazuje dary jesieni (grzyby, kasztany, żołędzie, szyszki)</w:t>
            </w:r>
            <w:r w:rsidR="00E470A7" w:rsidRPr="00E470A7">
              <w:rPr>
                <w:rFonts w:ascii="Times" w:eastAsia="Calibri" w:hAnsi="Times"/>
                <w:sz w:val="24"/>
                <w:szCs w:val="24"/>
              </w:rPr>
              <w:br/>
            </w:r>
            <w:r w:rsidRPr="00E470A7">
              <w:rPr>
                <w:rFonts w:ascii="Times" w:eastAsia="Calibri" w:hAnsi="Times"/>
                <w:sz w:val="24"/>
                <w:szCs w:val="24"/>
              </w:rPr>
              <w:t xml:space="preserve">- </w:t>
            </w:r>
            <w:r w:rsidR="00E470A7" w:rsidRPr="00E470A7">
              <w:rPr>
                <w:rFonts w:ascii="Times" w:eastAsia="Calibri" w:hAnsi="Times"/>
                <w:sz w:val="24"/>
                <w:szCs w:val="24"/>
              </w:rPr>
              <w:t>rozpoznaje muchomora i podgrzybka</w:t>
            </w:r>
            <w:r w:rsidR="00E470A7" w:rsidRPr="00E470A7">
              <w:rPr>
                <w:rFonts w:ascii="Times" w:eastAsia="Calibri" w:hAnsi="Times"/>
                <w:sz w:val="24"/>
                <w:szCs w:val="24"/>
              </w:rPr>
              <w:br/>
            </w:r>
            <w:r w:rsidR="00E470A7"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 wskaże który grzyb jest trujący a który jadalny</w:t>
            </w:r>
            <w:r w:rsidR="00E470A7" w:rsidRPr="00E470A7">
              <w:rPr>
                <w:rFonts w:ascii="Times" w:eastAsia="Calibri" w:hAnsi="Times"/>
                <w:sz w:val="24"/>
                <w:szCs w:val="24"/>
              </w:rPr>
              <w:br/>
            </w:r>
            <w:r w:rsidR="00E470A7"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 wie, że trujące grzyby dla ludzi są dobre dla zwierząt;</w:t>
            </w:r>
            <w:r w:rsidR="00E470A7" w:rsidRPr="00E470A7">
              <w:rPr>
                <w:rFonts w:ascii="Times" w:eastAsia="Calibri" w:hAnsi="Times"/>
                <w:sz w:val="24"/>
                <w:szCs w:val="24"/>
              </w:rPr>
              <w:br/>
            </w:r>
            <w:r w:rsidR="00E470A7"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 rozpoznaje kolory podstawowe</w:t>
            </w:r>
          </w:p>
        </w:tc>
      </w:tr>
      <w:tr w:rsidR="00E2127F" w:rsidRPr="00E470A7" w14:paraId="68C020FC" w14:textId="77777777" w:rsidTr="00E470A7">
        <w:trPr>
          <w:trHeight w:val="1472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BF8" w14:textId="77777777" w:rsidR="00E2127F" w:rsidRPr="00E470A7" w:rsidRDefault="00E2127F" w:rsidP="00E470A7">
            <w:pPr>
              <w:spacing w:line="240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4"/>
                <w:szCs w:val="24"/>
              </w:rPr>
            </w:pPr>
          </w:p>
          <w:p w14:paraId="003A5CE7" w14:textId="77777777" w:rsidR="00E2127F" w:rsidRPr="00E470A7" w:rsidRDefault="00E2127F" w:rsidP="00E470A7">
            <w:pPr>
              <w:spacing w:line="240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4"/>
                <w:szCs w:val="24"/>
              </w:rPr>
            </w:pPr>
            <w:r w:rsidRPr="00E470A7">
              <w:rPr>
                <w:rFonts w:ascii="Times" w:hAnsi="Times" w:cs="Times New Roman"/>
                <w:b/>
                <w:color w:val="000000" w:themeColor="text1"/>
                <w:sz w:val="24"/>
                <w:szCs w:val="24"/>
              </w:rPr>
              <w:t>Poziom umiejętności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BB4B" w14:textId="77777777" w:rsidR="00E470A7" w:rsidRPr="00E470A7" w:rsidRDefault="00E470A7" w:rsidP="00E470A7">
            <w:pPr>
              <w:spacing w:line="240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wymienia zwierzęta mieszkające w lesie 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 reaguje na przerwę w muzyce i zmiany dynamiczne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 określa nastrój utworu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  <w:t>- tańczy do piosenki „Wiewióreczka mała”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  <w:t xml:space="preserve">- 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wyklaskuje rytm piosenki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-chodzi na czworakach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-wspina się na palce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-nosi woreczek na głowie (utrzymuje równowagę)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 opisuje wygląd muchomora i borowika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 porównuje 2 obrazki – wskazuje różnice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próbuje toczyć z plasteliny kuleczki i je rozgnieść na kartce papieru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 układa rytmy podane przez nauczyciela z wykorzystaniem materiału naturalnego (kasztanów i żołędzi) oraz sylwet liści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-dostrzega upływ czasu, orientuje się w określeniach - rano/wieczór (układa naprzemiennie rytmy)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-dostrzega przemienność i rytm pór roku (indywidualizacja)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sz w:val="24"/>
                <w:szCs w:val="24"/>
              </w:rPr>
              <w:t>- stosuje określenia: na, pod, w, przed, za, obok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 nazywa części ciała zwierząt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 zaobserwuje, że kolor pomarańczowy pochodzi ze zmieszania koloru żółtego i czerwonego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 samodzielnie dokona wyboru jakim materiałem plastycznym wyklei ogon wiewiórki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  <w:t>-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poprawnie posługuje się klejem 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- utrzymuje prawidłową postawę podczas pracy przy stoliku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  <w:lang w:val="pl"/>
              </w:rPr>
              <w:t>- naśladuje głosy zwierząt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  <w:lang w:val="pl"/>
              </w:rPr>
              <w:br/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  <w:lang w:val="pl"/>
              </w:rPr>
              <w:t>- buduje z klocków drzewo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br/>
              <w:t>-</w:t>
            </w:r>
            <w:r w:rsidRPr="00E470A7">
              <w:rPr>
                <w:rFonts w:ascii="Times" w:hAnsi="Times"/>
                <w:color w:val="000000" w:themeColor="text1"/>
                <w:sz w:val="24"/>
                <w:szCs w:val="24"/>
                <w:lang w:val="pl"/>
              </w:rPr>
              <w:t xml:space="preserve"> rozwiązuje zagadki słówne o zwierzętach leśnych</w:t>
            </w:r>
          </w:p>
        </w:tc>
        <w:bookmarkStart w:id="0" w:name="_GoBack"/>
        <w:bookmarkEnd w:id="0"/>
      </w:tr>
      <w:tr w:rsidR="00E2127F" w:rsidRPr="00E470A7" w14:paraId="47A46DD5" w14:textId="77777777" w:rsidTr="00E470A7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4BA0" w14:textId="77777777" w:rsidR="00E2127F" w:rsidRPr="00E470A7" w:rsidRDefault="00E2127F" w:rsidP="00E470A7">
            <w:pPr>
              <w:spacing w:line="240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4"/>
                <w:szCs w:val="24"/>
              </w:rPr>
            </w:pPr>
            <w:r w:rsidRPr="00E470A7">
              <w:rPr>
                <w:rFonts w:ascii="Times" w:hAnsi="Times" w:cs="Times New Roman"/>
                <w:b/>
                <w:color w:val="000000" w:themeColor="text1"/>
                <w:sz w:val="24"/>
                <w:szCs w:val="24"/>
              </w:rPr>
              <w:t>Poziom postaw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F810" w14:textId="77777777" w:rsidR="00E2127F" w:rsidRPr="00E470A7" w:rsidRDefault="00E2127F" w:rsidP="00E470A7">
            <w:pPr>
              <w:spacing w:line="240" w:lineRule="auto"/>
              <w:rPr>
                <w:rFonts w:ascii="Times" w:eastAsia="Calibri" w:hAnsi="Times"/>
                <w:sz w:val="24"/>
                <w:szCs w:val="24"/>
              </w:rPr>
            </w:pPr>
            <w:r w:rsidRPr="00E470A7">
              <w:rPr>
                <w:rFonts w:ascii="Times" w:eastAsia="Calibri" w:hAnsi="Times"/>
                <w:sz w:val="24"/>
                <w:szCs w:val="24"/>
              </w:rPr>
              <w:t xml:space="preserve">- interesuje się </w:t>
            </w:r>
            <w:r w:rsidRPr="00E470A7">
              <w:rPr>
                <w:rFonts w:ascii="Times" w:eastAsia="Calibri" w:hAnsi="Times"/>
                <w:sz w:val="24"/>
                <w:szCs w:val="24"/>
              </w:rPr>
              <w:t>życiem ptaków i zwierząt leśnych</w:t>
            </w:r>
            <w:r w:rsidR="00E470A7" w:rsidRPr="00E470A7">
              <w:rPr>
                <w:rFonts w:ascii="Times" w:eastAsia="Calibri" w:hAnsi="Times"/>
                <w:sz w:val="24"/>
                <w:szCs w:val="24"/>
              </w:rPr>
              <w:br/>
              <w:t xml:space="preserve">- </w:t>
            </w:r>
            <w:r w:rsidRPr="00E470A7">
              <w:rPr>
                <w:rFonts w:ascii="Times" w:eastAsia="Calibri" w:hAnsi="Times"/>
                <w:sz w:val="24"/>
                <w:szCs w:val="24"/>
              </w:rPr>
              <w:t>wie, że w lesie nie należy krzyczeć, bo to dom dzikich zwierząt</w:t>
            </w:r>
            <w:r w:rsidR="00E470A7" w:rsidRPr="00E470A7">
              <w:rPr>
                <w:rFonts w:ascii="Times" w:eastAsia="Calibri" w:hAnsi="Times"/>
                <w:sz w:val="24"/>
                <w:szCs w:val="24"/>
              </w:rPr>
              <w:br/>
            </w:r>
            <w:r w:rsidR="00E470A7"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wie, że grzyby mogą zbierać tylko </w:t>
            </w:r>
            <w:proofErr w:type="gramStart"/>
            <w:r w:rsidR="00E470A7"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dorośli  (</w:t>
            </w:r>
            <w:proofErr w:type="gramEnd"/>
            <w:r w:rsidR="00E470A7" w:rsidRPr="00E470A7">
              <w:rPr>
                <w:rFonts w:ascii="Times" w:hAnsi="Times"/>
                <w:color w:val="000000" w:themeColor="text1"/>
                <w:sz w:val="24"/>
                <w:szCs w:val="24"/>
              </w:rPr>
              <w:t>dzieci pod nadzorem osób dorosłych)</w:t>
            </w:r>
          </w:p>
        </w:tc>
      </w:tr>
    </w:tbl>
    <w:p w14:paraId="0A164D23" w14:textId="77777777" w:rsidR="00E2127F" w:rsidRPr="00E470A7" w:rsidRDefault="00E2127F" w:rsidP="00E470A7">
      <w:pPr>
        <w:spacing w:line="240" w:lineRule="auto"/>
        <w:rPr>
          <w:rFonts w:ascii="Times" w:hAnsi="Times"/>
          <w:sz w:val="24"/>
          <w:szCs w:val="24"/>
        </w:rPr>
      </w:pPr>
    </w:p>
    <w:p w14:paraId="1499F981" w14:textId="77777777" w:rsidR="002E19B7" w:rsidRPr="00E470A7" w:rsidRDefault="002E19B7" w:rsidP="00E470A7">
      <w:pPr>
        <w:spacing w:line="240" w:lineRule="auto"/>
        <w:rPr>
          <w:rFonts w:ascii="Times" w:hAnsi="Times"/>
          <w:sz w:val="24"/>
          <w:szCs w:val="24"/>
        </w:rPr>
      </w:pPr>
    </w:p>
    <w:sectPr w:rsidR="002E19B7" w:rsidRPr="00E470A7" w:rsidSect="007D5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7F"/>
    <w:rsid w:val="002E19B7"/>
    <w:rsid w:val="005F3F27"/>
    <w:rsid w:val="00727858"/>
    <w:rsid w:val="00E2127F"/>
    <w:rsid w:val="00E4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452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2127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127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470A7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1710</Characters>
  <Application>Microsoft Macintosh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2024-10-27T21:32:00Z</dcterms:created>
  <dcterms:modified xsi:type="dcterms:W3CDTF">2024-10-27T21:48:00Z</dcterms:modified>
</cp:coreProperties>
</file>